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4C93" w14:textId="77777777" w:rsidR="004A0AD5" w:rsidRDefault="004A0AD5" w:rsidP="004A0AD5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0449D" wp14:editId="3A14EFDC">
                <wp:simplePos x="0" y="0"/>
                <wp:positionH relativeFrom="column">
                  <wp:posOffset>5417820</wp:posOffset>
                </wp:positionH>
                <wp:positionV relativeFrom="paragraph">
                  <wp:posOffset>76201</wp:posOffset>
                </wp:positionV>
                <wp:extent cx="350520" cy="45719"/>
                <wp:effectExtent l="0" t="57150" r="11430" b="50165"/>
                <wp:wrapNone/>
                <wp:docPr id="47" name="Přímá spojnice se šipko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009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7" o:spid="_x0000_s1026" type="#_x0000_t32" style="position:absolute;margin-left:426.6pt;margin-top:6pt;width:27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 w:rsidRPr="00EB741C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5042A6EF" wp14:editId="280AFAC3">
            <wp:simplePos x="0" y="0"/>
            <wp:positionH relativeFrom="column">
              <wp:posOffset>5768340</wp:posOffset>
            </wp:positionH>
            <wp:positionV relativeFrom="paragraph">
              <wp:posOffset>-274320</wp:posOffset>
            </wp:positionV>
            <wp:extent cx="815340" cy="815340"/>
            <wp:effectExtent l="0" t="0" r="3810" b="3810"/>
            <wp:wrapNone/>
            <wp:docPr id="49" name="obrázek 2" descr="http://www.tiskatka.cz/3-3-large/sada-smajl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skatka.cz/3-3-large/sada-smajlik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97887">
        <w:rPr>
          <w:rFonts w:ascii="Times New Roman" w:hAnsi="Times New Roman" w:cs="Times New Roman"/>
          <w:b/>
          <w:i/>
          <w:sz w:val="30"/>
          <w:szCs w:val="30"/>
        </w:rPr>
        <w:t>Jméno:</w:t>
      </w:r>
      <w:r>
        <w:rPr>
          <w:rFonts w:ascii="Times New Roman" w:hAnsi="Times New Roman" w:cs="Times New Roman"/>
          <w:b/>
          <w:i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>______________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AE3D1A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E3D1A">
        <w:rPr>
          <w:rFonts w:ascii="Times New Roman" w:hAnsi="Times New Roman" w:cs="Times New Roman"/>
          <w:b/>
          <w:iCs/>
          <w:sz w:val="30"/>
          <w:szCs w:val="30"/>
        </w:rPr>
        <w:t>-</w:t>
      </w:r>
      <w:r>
        <w:rPr>
          <w:rFonts w:ascii="Times New Roman" w:hAnsi="Times New Roman" w:cs="Times New Roman"/>
          <w:b/>
          <w:iCs/>
          <w:sz w:val="30"/>
          <w:szCs w:val="30"/>
        </w:rPr>
        <w:t>20</w:t>
      </w:r>
      <w:r w:rsidRPr="00AE3D1A">
        <w:rPr>
          <w:rFonts w:ascii="Times New Roman" w:hAnsi="Times New Roman" w:cs="Times New Roman"/>
          <w:b/>
          <w:i/>
          <w:sz w:val="30"/>
          <w:szCs w:val="30"/>
        </w:rPr>
        <w:t>-</w:t>
      </w:r>
      <w:r w:rsidRPr="00AE3D1A">
        <w:rPr>
          <w:rFonts w:ascii="Times New Roman" w:hAnsi="Times New Roman" w:cs="Times New Roman"/>
          <w:b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 Sebehodnocení</w:t>
      </w:r>
    </w:p>
    <w:p w14:paraId="256B7753" w14:textId="77777777" w:rsidR="004A0AD5" w:rsidRPr="00AE3D1A" w:rsidRDefault="004A0AD5" w:rsidP="004A0AD5">
      <w:pPr>
        <w:spacing w:after="0" w:line="240" w:lineRule="auto"/>
        <w:jc w:val="center"/>
        <w:rPr>
          <w:rFonts w:ascii="Jokerman" w:hAnsi="Jokerman" w:cs="Times New Roman"/>
          <w:b/>
          <w:sz w:val="36"/>
          <w:szCs w:val="36"/>
        </w:rPr>
      </w:pPr>
      <w:r w:rsidRPr="00AE3D1A">
        <w:rPr>
          <w:rFonts w:ascii="Jokerman" w:hAnsi="Jokerman" w:cs="Times New Roman"/>
          <w:b/>
          <w:sz w:val="36"/>
          <w:szCs w:val="36"/>
        </w:rPr>
        <w:t>Bílá tabule</w:t>
      </w:r>
    </w:p>
    <w:p w14:paraId="26CD6F6A" w14:textId="77777777" w:rsidR="004A0AD5" w:rsidRPr="00AE3D1A" w:rsidRDefault="004A0AD5" w:rsidP="004A0AD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 w:rsidRPr="00AE3D1A">
        <w:rPr>
          <w:rFonts w:ascii="Times New Roman" w:hAnsi="Times New Roman" w:cs="Times New Roman"/>
          <w:sz w:val="30"/>
          <w:szCs w:val="30"/>
        </w:rPr>
        <w:t>Máryfuk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 neochotně vstal. A také se neochotně šoural podél lavic. Navíc se šklebil jako čert, když se mu zkroutí rohy. Ale pak přece jen popadl křídu a čekal.</w:t>
      </w:r>
    </w:p>
    <w:p w14:paraId="3237FB31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  <w:t>„Cvičná písanka, špinavé ruce, poraněné kopyto, pilník na kov…“ odříkávala paní učitelka.</w:t>
      </w:r>
    </w:p>
    <w:p w14:paraId="28AC5DCB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i/>
          <w:iCs/>
          <w:sz w:val="30"/>
          <w:szCs w:val="30"/>
        </w:rPr>
        <w:tab/>
      </w:r>
      <w:proofErr w:type="spellStart"/>
      <w:r w:rsidRPr="00AE3D1A">
        <w:rPr>
          <w:rFonts w:ascii="Times New Roman" w:hAnsi="Times New Roman" w:cs="Times New Roman"/>
          <w:i/>
          <w:iCs/>
          <w:sz w:val="30"/>
          <w:szCs w:val="30"/>
        </w:rPr>
        <w:t>Cvyčná</w:t>
      </w:r>
      <w:proofErr w:type="spellEnd"/>
      <w:r w:rsidRPr="00AE3D1A">
        <w:rPr>
          <w:rFonts w:ascii="Times New Roman" w:hAnsi="Times New Roman" w:cs="Times New Roman"/>
          <w:i/>
          <w:iCs/>
          <w:sz w:val="30"/>
          <w:szCs w:val="30"/>
        </w:rPr>
        <w:t xml:space="preserve"> písanka, </w:t>
      </w:r>
      <w:proofErr w:type="spellStart"/>
      <w:r w:rsidRPr="00AE3D1A">
        <w:rPr>
          <w:rFonts w:ascii="Times New Roman" w:hAnsi="Times New Roman" w:cs="Times New Roman"/>
          <w:i/>
          <w:iCs/>
          <w:sz w:val="30"/>
          <w:szCs w:val="30"/>
        </w:rPr>
        <w:t>špynavé</w:t>
      </w:r>
      <w:proofErr w:type="spellEnd"/>
      <w:r w:rsidRPr="00AE3D1A">
        <w:rPr>
          <w:rFonts w:ascii="Times New Roman" w:hAnsi="Times New Roman" w:cs="Times New Roman"/>
          <w:i/>
          <w:iCs/>
          <w:sz w:val="30"/>
          <w:szCs w:val="30"/>
        </w:rPr>
        <w:t xml:space="preserve"> ruce, poraněné </w:t>
      </w:r>
      <w:proofErr w:type="spellStart"/>
      <w:r w:rsidRPr="00AE3D1A">
        <w:rPr>
          <w:rFonts w:ascii="Times New Roman" w:hAnsi="Times New Roman" w:cs="Times New Roman"/>
          <w:i/>
          <w:iCs/>
          <w:sz w:val="30"/>
          <w:szCs w:val="30"/>
        </w:rPr>
        <w:t>kopito</w:t>
      </w:r>
      <w:proofErr w:type="spellEnd"/>
      <w:r w:rsidRPr="00AE3D1A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Pr="00AE3D1A">
        <w:rPr>
          <w:rFonts w:ascii="Times New Roman" w:hAnsi="Times New Roman" w:cs="Times New Roman"/>
          <w:i/>
          <w:iCs/>
          <w:sz w:val="30"/>
          <w:szCs w:val="30"/>
        </w:rPr>
        <w:t>pylník</w:t>
      </w:r>
      <w:proofErr w:type="spellEnd"/>
      <w:r w:rsidRPr="00AE3D1A">
        <w:rPr>
          <w:rFonts w:ascii="Times New Roman" w:hAnsi="Times New Roman" w:cs="Times New Roman"/>
          <w:i/>
          <w:iCs/>
          <w:sz w:val="30"/>
          <w:szCs w:val="30"/>
        </w:rPr>
        <w:t xml:space="preserve"> na </w:t>
      </w:r>
      <w:proofErr w:type="spellStart"/>
      <w:r w:rsidRPr="00AE3D1A">
        <w:rPr>
          <w:rFonts w:ascii="Times New Roman" w:hAnsi="Times New Roman" w:cs="Times New Roman"/>
          <w:i/>
          <w:iCs/>
          <w:sz w:val="30"/>
          <w:szCs w:val="30"/>
        </w:rPr>
        <w:t>kof</w:t>
      </w:r>
      <w:proofErr w:type="spellEnd"/>
      <w:r w:rsidRPr="00AE3D1A">
        <w:rPr>
          <w:rFonts w:ascii="Times New Roman" w:hAnsi="Times New Roman" w:cs="Times New Roman"/>
          <w:i/>
          <w:iCs/>
          <w:sz w:val="30"/>
          <w:szCs w:val="30"/>
        </w:rPr>
        <w:t>…</w:t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Máryfuk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 psal a jazyk mu námahou div nevypadl z pusy. </w:t>
      </w:r>
    </w:p>
    <w:p w14:paraId="77970A29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  <w:t xml:space="preserve">„S tebou to, </w:t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Máryfuku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>, také vidím černě,“ poznamenala paní učitelka. „Když budeš hloupý, ani tě žádná holka nebude chtít.“</w:t>
      </w:r>
    </w:p>
    <w:p w14:paraId="786DC9CB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Máryfuk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 rázem zčervenal jako malina a černým okem mrknul po Madle.</w:t>
      </w:r>
    </w:p>
    <w:p w14:paraId="26E3572D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  <w:t xml:space="preserve">„To víte, bez práce nejsou koláče,“ poučovala dál děti paní učitelka. </w:t>
      </w:r>
    </w:p>
    <w:p w14:paraId="7A941882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  <w:t xml:space="preserve">„Nic si z toho nedělej,“ šeptla Madla </w:t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Máryfukovi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>. „Máme stejně říká, že se po koláčích jenom tloustne.“</w:t>
      </w:r>
    </w:p>
    <w:p w14:paraId="1E7D3827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Máryfuk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 se na Madlu usmál a tichoučkým lusknutím jí pod lavicí poslal čokoládové srdíčko.</w:t>
      </w:r>
    </w:p>
    <w:p w14:paraId="44DFECA3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  <w:t xml:space="preserve">Marek, který to viděl, vzteky málem zezelenal. Jemu se totiž Madla také líbila. Ale aby jí pod lavicí poslal čokoládové srdíčko, to si netroufl. </w:t>
      </w:r>
    </w:p>
    <w:p w14:paraId="5D85F318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  <w:t xml:space="preserve">Jenže to už paní učitelka vyvolala </w:t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Podkočárníka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6CBBD4D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Podkočárník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 vzal křídu a paní učitelka chtěla diktovat, když vtom se, </w:t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šmidli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fidli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, něco stalo. Tiché lusknutí tentokrát ani slyšet nebylo, ale </w:t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Podkočárník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 najednou držel v rukou křídu, úplně, ale úplně černou.</w:t>
      </w:r>
    </w:p>
    <w:p w14:paraId="012A2E29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  <w:t>„Co je to zase za čáry?“ rozzlobila se paní učitelka. „Jak můžeš na černé tabuli psát černou křídou!“</w:t>
      </w:r>
    </w:p>
    <w:p w14:paraId="4A397FAF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rFonts w:ascii="Times New Roman" w:hAnsi="Times New Roman" w:cs="Times New Roman"/>
          <w:sz w:val="30"/>
          <w:szCs w:val="30"/>
        </w:rPr>
        <w:tab/>
        <w:t xml:space="preserve">Nemůžu,“ pokrčil </w:t>
      </w:r>
      <w:proofErr w:type="spellStart"/>
      <w:r w:rsidRPr="00AE3D1A">
        <w:rPr>
          <w:rFonts w:ascii="Times New Roman" w:hAnsi="Times New Roman" w:cs="Times New Roman"/>
          <w:sz w:val="30"/>
          <w:szCs w:val="30"/>
        </w:rPr>
        <w:t>Podkočárník</w:t>
      </w:r>
      <w:proofErr w:type="spellEnd"/>
      <w:r w:rsidRPr="00AE3D1A">
        <w:rPr>
          <w:rFonts w:ascii="Times New Roman" w:hAnsi="Times New Roman" w:cs="Times New Roman"/>
          <w:sz w:val="30"/>
          <w:szCs w:val="30"/>
        </w:rPr>
        <w:t xml:space="preserve"> rameny a v očích mu černě zahrálo.</w:t>
      </w:r>
    </w:p>
    <w:p w14:paraId="1AE43D89" w14:textId="77777777" w:rsidR="004A0AD5" w:rsidRPr="00AE3D1A" w:rsidRDefault="004A0AD5" w:rsidP="004A0A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3D1A">
        <w:rPr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4842DFCF" wp14:editId="4890E14A">
            <wp:simplePos x="0" y="0"/>
            <wp:positionH relativeFrom="margin">
              <wp:posOffset>5935980</wp:posOffset>
            </wp:positionH>
            <wp:positionV relativeFrom="paragraph">
              <wp:posOffset>25400</wp:posOffset>
            </wp:positionV>
            <wp:extent cx="944880" cy="754380"/>
            <wp:effectExtent l="0" t="0" r="7620" b="7620"/>
            <wp:wrapNone/>
            <wp:docPr id="48" name="Obrázek 48" descr="Popis není dostup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 není dostup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D1A">
        <w:rPr>
          <w:rFonts w:ascii="Times New Roman" w:hAnsi="Times New Roman" w:cs="Times New Roman"/>
          <w:sz w:val="30"/>
          <w:szCs w:val="30"/>
        </w:rPr>
        <w:tab/>
        <w:t xml:space="preserve">„Tak si vezmi jinou,“ přikázala paní učitelka. „A běda, jestli nebude bílá.“ </w:t>
      </w:r>
    </w:p>
    <w:p w14:paraId="4119715C" w14:textId="77777777" w:rsidR="004A0AD5" w:rsidRDefault="004A0AD5" w:rsidP="004A0A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E9FEE" w14:textId="77777777" w:rsidR="004A0AD5" w:rsidRDefault="004A0AD5" w:rsidP="004A0A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93931">
        <w:rPr>
          <w:rFonts w:ascii="Times New Roman" w:hAnsi="Times New Roman" w:cs="Times New Roman"/>
          <w:b/>
          <w:bCs/>
          <w:sz w:val="28"/>
          <w:szCs w:val="28"/>
        </w:rPr>
        <w:t>Úkol: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931">
        <w:rPr>
          <w:rFonts w:ascii="Times New Roman" w:hAnsi="Times New Roman" w:cs="Times New Roman"/>
          <w:i/>
          <w:iCs/>
          <w:sz w:val="28"/>
          <w:szCs w:val="28"/>
        </w:rPr>
        <w:t>napiš obsah textu krok za krokem.</w:t>
      </w:r>
    </w:p>
    <w:p w14:paraId="19EA2835" w14:textId="77777777" w:rsidR="004A0AD5" w:rsidRDefault="004A0AD5" w:rsidP="004A0AD5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431F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FAC98" wp14:editId="4F2D45D1">
                <wp:simplePos x="0" y="0"/>
                <wp:positionH relativeFrom="margin">
                  <wp:posOffset>-30480</wp:posOffset>
                </wp:positionH>
                <wp:positionV relativeFrom="paragraph">
                  <wp:posOffset>215265</wp:posOffset>
                </wp:positionV>
                <wp:extent cx="3269615" cy="1630680"/>
                <wp:effectExtent l="0" t="0" r="45085" b="26670"/>
                <wp:wrapNone/>
                <wp:docPr id="50" name="Šipka: pětiúhe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1630680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2AF5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pětiúhelník 50" o:spid="_x0000_s1026" type="#_x0000_t15" style="position:absolute;margin-left:-2.4pt;margin-top:16.95pt;width:257.45pt;height:128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" adj="16214" fillcolor="white [3201]" strokecolor="black [3213]" strokeweight="1pt">
                <w10:wrap anchorx="margin"/>
              </v:shape>
            </w:pict>
          </mc:Fallback>
        </mc:AlternateContent>
      </w:r>
      <w:r w:rsidRPr="004431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ZAČÁTEK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DÁLE PAK</w:t>
      </w:r>
    </w:p>
    <w:p w14:paraId="47153C51" w14:textId="77777777" w:rsidR="004A0AD5" w:rsidRPr="00B53535" w:rsidRDefault="004A0AD5" w:rsidP="004A0AD5">
      <w:r w:rsidRPr="004431F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53D8" wp14:editId="1D89550C">
                <wp:simplePos x="0" y="0"/>
                <wp:positionH relativeFrom="column">
                  <wp:posOffset>3543300</wp:posOffset>
                </wp:positionH>
                <wp:positionV relativeFrom="paragraph">
                  <wp:posOffset>18415</wp:posOffset>
                </wp:positionV>
                <wp:extent cx="3269615" cy="1623060"/>
                <wp:effectExtent l="0" t="0" r="45085" b="15240"/>
                <wp:wrapNone/>
                <wp:docPr id="51" name="Šipka: pětiúhe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162306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D0C59" id="Šipka: pětiúhelník 51" o:spid="_x0000_s1026" type="#_x0000_t15" style="position:absolute;margin-left:279pt;margin-top:1.45pt;width:257.45pt;height:12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" adj="16239" fillcolor="window" strokecolor="windowText" strokeweight="1pt"/>
            </w:pict>
          </mc:Fallback>
        </mc:AlternateContent>
      </w:r>
    </w:p>
    <w:p w14:paraId="14B7B8B5" w14:textId="77777777" w:rsidR="004A0AD5" w:rsidRPr="00B53535" w:rsidRDefault="004A0AD5" w:rsidP="004A0AD5"/>
    <w:p w14:paraId="6735C3F4" w14:textId="77777777" w:rsidR="004A0AD5" w:rsidRPr="00B53535" w:rsidRDefault="004A0AD5" w:rsidP="004A0AD5"/>
    <w:p w14:paraId="14AB5D6E" w14:textId="77777777" w:rsidR="004A0AD5" w:rsidRPr="00B53535" w:rsidRDefault="004A0AD5" w:rsidP="004A0AD5"/>
    <w:p w14:paraId="0D2C0D1F" w14:textId="77777777" w:rsidR="004A0AD5" w:rsidRPr="00B53535" w:rsidRDefault="004A0AD5" w:rsidP="004A0AD5"/>
    <w:p w14:paraId="6E000EAA" w14:textId="77777777" w:rsidR="004A0AD5" w:rsidRDefault="004A0AD5" w:rsidP="004A0AD5">
      <w:pPr>
        <w:pStyle w:val="Odstavecseseznamem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3F76A3" w14:textId="77777777" w:rsidR="004A0AD5" w:rsidRPr="00793BCE" w:rsidRDefault="004A0AD5" w:rsidP="004A0AD5">
      <w:pPr>
        <w:pStyle w:val="Odstavecseseznamem"/>
        <w:rPr>
          <w:rFonts w:ascii="Times New Roman" w:hAnsi="Times New Roman" w:cs="Times New Roman"/>
          <w:i/>
          <w:iCs/>
          <w:sz w:val="28"/>
          <w:szCs w:val="28"/>
        </w:rPr>
      </w:pPr>
      <w:r w:rsidRPr="004431F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05D17" wp14:editId="155009E2">
                <wp:simplePos x="0" y="0"/>
                <wp:positionH relativeFrom="column">
                  <wp:posOffset>3451860</wp:posOffset>
                </wp:positionH>
                <wp:positionV relativeFrom="paragraph">
                  <wp:posOffset>258445</wp:posOffset>
                </wp:positionV>
                <wp:extent cx="3269615" cy="1638300"/>
                <wp:effectExtent l="0" t="0" r="45085" b="19050"/>
                <wp:wrapNone/>
                <wp:docPr id="53" name="Šipka: pětiúhe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16383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006CE" w14:textId="77777777" w:rsidR="004A0AD5" w:rsidRPr="00B53535" w:rsidRDefault="004A0AD5" w:rsidP="004A0AD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5D17" id="Šipka: pětiúhelník 53" o:spid="_x0000_s1026" type="#_x0000_t15" style="position:absolute;left:0;text-align:left;margin-left:271.8pt;margin-top:20.35pt;width:257.45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" adj="16188" fillcolor="window" strokecolor="windowText" strokeweight="1pt">
                <v:textbox>
                  <w:txbxContent>
                    <w:p w14:paraId="070006CE" w14:textId="77777777" w:rsidR="004A0AD5" w:rsidRPr="00B53535" w:rsidRDefault="004A0AD5" w:rsidP="004A0AD5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31F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7E45D" wp14:editId="7020A5A4">
                <wp:simplePos x="0" y="0"/>
                <wp:positionH relativeFrom="margin">
                  <wp:posOffset>-60960</wp:posOffset>
                </wp:positionH>
                <wp:positionV relativeFrom="paragraph">
                  <wp:posOffset>246380</wp:posOffset>
                </wp:positionV>
                <wp:extent cx="3269673" cy="1661160"/>
                <wp:effectExtent l="0" t="0" r="45085" b="15240"/>
                <wp:wrapNone/>
                <wp:docPr id="52" name="Šipka: pětiúhe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73" cy="166116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59ADC5" w14:textId="77777777" w:rsidR="004A0AD5" w:rsidRPr="00B53535" w:rsidRDefault="004A0AD5" w:rsidP="004A0AD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7E45D" id="Šipka: pětiúhelník 52" o:spid="_x0000_s1027" type="#_x0000_t15" style="position:absolute;left:0;text-align:left;margin-left:-4.8pt;margin-top:19.4pt;width:257.45pt;height:13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" adj="16113" fillcolor="window" strokecolor="windowText" strokeweight="1pt">
                <v:textbox>
                  <w:txbxContent>
                    <w:p w14:paraId="6C59ADC5" w14:textId="77777777" w:rsidR="004A0AD5" w:rsidRPr="00B53535" w:rsidRDefault="004A0AD5" w:rsidP="004A0AD5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DÁLE PAK                                               4. KONEC</w:t>
      </w:r>
    </w:p>
    <w:p w14:paraId="04B70DD4" w14:textId="77777777" w:rsidR="004A0AD5" w:rsidRDefault="004A0AD5" w:rsidP="004A0AD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D9A43D8" w14:textId="77777777" w:rsidR="004A0AD5" w:rsidRDefault="004A0AD5" w:rsidP="004A0AD5"/>
    <w:p w14:paraId="2229C0C3" w14:textId="77777777" w:rsidR="004A0AD5" w:rsidRPr="00CC6819" w:rsidRDefault="004A0AD5" w:rsidP="004A0AD5"/>
    <w:p w14:paraId="36D4C618" w14:textId="77777777" w:rsidR="004A0AD5" w:rsidRPr="00CC6819" w:rsidRDefault="004A0AD5" w:rsidP="004A0AD5"/>
    <w:p w14:paraId="4D7C0A9A" w14:textId="77777777" w:rsidR="001D1D4F" w:rsidRDefault="001D1D4F" w:rsidP="00AA7E5B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sectPr w:rsidR="001D1D4F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BB6"/>
    <w:multiLevelType w:val="hybridMultilevel"/>
    <w:tmpl w:val="CF6A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820"/>
    <w:multiLevelType w:val="hybridMultilevel"/>
    <w:tmpl w:val="8F4A7FAE"/>
    <w:lvl w:ilvl="0" w:tplc="E2EAA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075F6"/>
    <w:multiLevelType w:val="hybridMultilevel"/>
    <w:tmpl w:val="AB5A1DF6"/>
    <w:lvl w:ilvl="0" w:tplc="1564F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30AC6"/>
    <w:multiLevelType w:val="multilevel"/>
    <w:tmpl w:val="FEA6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7"/>
  </w:num>
  <w:num w:numId="4" w16cid:durableId="478572509">
    <w:abstractNumId w:val="9"/>
  </w:num>
  <w:num w:numId="5" w16cid:durableId="1796407992">
    <w:abstractNumId w:val="8"/>
  </w:num>
  <w:num w:numId="6" w16cid:durableId="1818691028">
    <w:abstractNumId w:val="6"/>
  </w:num>
  <w:num w:numId="7" w16cid:durableId="1432623391">
    <w:abstractNumId w:val="3"/>
  </w:num>
  <w:num w:numId="8" w16cid:durableId="1931234269">
    <w:abstractNumId w:val="2"/>
  </w:num>
  <w:num w:numId="9" w16cid:durableId="1130175086">
    <w:abstractNumId w:val="10"/>
  </w:num>
  <w:num w:numId="10" w16cid:durableId="685595211">
    <w:abstractNumId w:val="4"/>
  </w:num>
  <w:num w:numId="11" w16cid:durableId="1640112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95FE2"/>
    <w:rsid w:val="000A3987"/>
    <w:rsid w:val="000B24EC"/>
    <w:rsid w:val="001472B3"/>
    <w:rsid w:val="001B526E"/>
    <w:rsid w:val="001C11F7"/>
    <w:rsid w:val="001D1D4F"/>
    <w:rsid w:val="0020121F"/>
    <w:rsid w:val="002071DE"/>
    <w:rsid w:val="00245F43"/>
    <w:rsid w:val="0027181D"/>
    <w:rsid w:val="00285ACB"/>
    <w:rsid w:val="0029662F"/>
    <w:rsid w:val="002C763A"/>
    <w:rsid w:val="002E4BC8"/>
    <w:rsid w:val="003108CA"/>
    <w:rsid w:val="003A372A"/>
    <w:rsid w:val="003B4507"/>
    <w:rsid w:val="003E4D2C"/>
    <w:rsid w:val="003F3102"/>
    <w:rsid w:val="00417F99"/>
    <w:rsid w:val="00462E61"/>
    <w:rsid w:val="004A0AD5"/>
    <w:rsid w:val="005A23C1"/>
    <w:rsid w:val="005C6315"/>
    <w:rsid w:val="00673067"/>
    <w:rsid w:val="0068422D"/>
    <w:rsid w:val="006B62D9"/>
    <w:rsid w:val="006C3E7F"/>
    <w:rsid w:val="006D0964"/>
    <w:rsid w:val="006D600E"/>
    <w:rsid w:val="0070698F"/>
    <w:rsid w:val="0073703C"/>
    <w:rsid w:val="007602CE"/>
    <w:rsid w:val="00762D76"/>
    <w:rsid w:val="007A21FF"/>
    <w:rsid w:val="007A3FC2"/>
    <w:rsid w:val="007F6941"/>
    <w:rsid w:val="00835FA3"/>
    <w:rsid w:val="0084379C"/>
    <w:rsid w:val="008829E6"/>
    <w:rsid w:val="00883A71"/>
    <w:rsid w:val="00891B0F"/>
    <w:rsid w:val="008A16C8"/>
    <w:rsid w:val="008F09A2"/>
    <w:rsid w:val="00913946"/>
    <w:rsid w:val="009213BE"/>
    <w:rsid w:val="00944BC6"/>
    <w:rsid w:val="00952D98"/>
    <w:rsid w:val="009E6D5F"/>
    <w:rsid w:val="00A07DC7"/>
    <w:rsid w:val="00A17D0C"/>
    <w:rsid w:val="00A62798"/>
    <w:rsid w:val="00A72103"/>
    <w:rsid w:val="00A80819"/>
    <w:rsid w:val="00A92F72"/>
    <w:rsid w:val="00A97DE1"/>
    <w:rsid w:val="00AA5DF5"/>
    <w:rsid w:val="00AA7E5B"/>
    <w:rsid w:val="00AD01A8"/>
    <w:rsid w:val="00AD0921"/>
    <w:rsid w:val="00B57B50"/>
    <w:rsid w:val="00B773E8"/>
    <w:rsid w:val="00C177DE"/>
    <w:rsid w:val="00C3630C"/>
    <w:rsid w:val="00CB0646"/>
    <w:rsid w:val="00CB1209"/>
    <w:rsid w:val="00CC411B"/>
    <w:rsid w:val="00D07E59"/>
    <w:rsid w:val="00D2465F"/>
    <w:rsid w:val="00D32FAF"/>
    <w:rsid w:val="00D70406"/>
    <w:rsid w:val="00DA043D"/>
    <w:rsid w:val="00DD2848"/>
    <w:rsid w:val="00E456FC"/>
    <w:rsid w:val="00E73DFC"/>
    <w:rsid w:val="00EB3451"/>
    <w:rsid w:val="00EB771B"/>
    <w:rsid w:val="00EC48AF"/>
    <w:rsid w:val="00ED700D"/>
    <w:rsid w:val="00F06476"/>
    <w:rsid w:val="00F17B1C"/>
    <w:rsid w:val="00F24190"/>
    <w:rsid w:val="00F27F06"/>
    <w:rsid w:val="00F37D13"/>
    <w:rsid w:val="00FA44F7"/>
    <w:rsid w:val="00F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67</cp:revision>
  <dcterms:created xsi:type="dcterms:W3CDTF">2025-10-05T11:35:00Z</dcterms:created>
  <dcterms:modified xsi:type="dcterms:W3CDTF">2026-04-12T04:23:00Z</dcterms:modified>
</cp:coreProperties>
</file>